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0D" w:rsidRDefault="005F4301" w:rsidP="00A13A30">
      <w:r w:rsidRPr="005F4301">
        <w:t>Explain the importance of meaning of “goods” in the law of sale of goods by providing some relevant cases or examples.</w:t>
      </w:r>
      <w:r w:rsidR="00E8419E">
        <w:t xml:space="preserve"> </w:t>
      </w:r>
    </w:p>
    <w:p w:rsidR="005F4301" w:rsidRDefault="005F4301" w:rsidP="00A13A30"/>
    <w:p w:rsidR="005F4301" w:rsidRDefault="005F4301" w:rsidP="005F4301">
      <w:r>
        <w:t xml:space="preserve"> In </w:t>
      </w:r>
      <w:proofErr w:type="gramStart"/>
      <w:r>
        <w:t>the  law</w:t>
      </w:r>
      <w:proofErr w:type="gramEnd"/>
      <w:r>
        <w:t xml:space="preserve"> of  sale of  goods, good means “ </w:t>
      </w:r>
      <w:r>
        <w:t>Every kind of moveable</w:t>
      </w:r>
    </w:p>
    <w:p w:rsidR="005F4301" w:rsidRDefault="005F4301" w:rsidP="005F4301">
      <w:r>
        <w:t xml:space="preserve">property other than actionable </w:t>
      </w:r>
      <w:r>
        <w:t>claims and money</w:t>
      </w:r>
      <w:r>
        <w:t xml:space="preserve">” this </w:t>
      </w:r>
      <w:proofErr w:type="gramStart"/>
      <w:r>
        <w:t>includes  shares</w:t>
      </w:r>
      <w:proofErr w:type="gramEnd"/>
      <w:r>
        <w:t xml:space="preserve"> and stock,  crops, grass and  things  </w:t>
      </w:r>
      <w:proofErr w:type="spellStart"/>
      <w:r>
        <w:t>tht</w:t>
      </w:r>
      <w:proofErr w:type="spellEnd"/>
      <w:r>
        <w:t xml:space="preserve"> are  attached to or which are </w:t>
      </w:r>
      <w:r w:rsidR="007E5F7D">
        <w:t xml:space="preserve">forming part of  the  land  which are  agreed  to be  </w:t>
      </w:r>
      <w:proofErr w:type="spellStart"/>
      <w:r w:rsidR="007E5F7D">
        <w:t>servered</w:t>
      </w:r>
      <w:proofErr w:type="spellEnd"/>
      <w:r w:rsidR="007E5F7D">
        <w:t xml:space="preserve">  before  sale or  under the contract of sale. </w:t>
      </w:r>
      <w:proofErr w:type="gramStart"/>
      <w:r w:rsidR="007E5F7D">
        <w:t>The  meaning</w:t>
      </w:r>
      <w:proofErr w:type="gramEnd"/>
      <w:r w:rsidR="007E5F7D">
        <w:t xml:space="preserve"> of the term “ good” is  good in the  law of the sale of goods because it helps  </w:t>
      </w:r>
      <w:proofErr w:type="spellStart"/>
      <w:r w:rsidR="007E5F7D">
        <w:t>defirentiate</w:t>
      </w:r>
      <w:proofErr w:type="spellEnd"/>
      <w:r w:rsidR="007E5F7D">
        <w:t xml:space="preserve"> between what is good and what is not good, and therefore this definition is  used to  define the  sale agreements which are protected  under the  law of the sale of goods. for </w:t>
      </w:r>
      <w:proofErr w:type="gramStart"/>
      <w:r w:rsidR="007E5F7D">
        <w:t>instance,  transactions</w:t>
      </w:r>
      <w:proofErr w:type="gramEnd"/>
      <w:r w:rsidR="007E5F7D">
        <w:t xml:space="preserve">  including  intellectual property  or goodwill do not fit within the  definition of good and  therefore not under law of sale of goods.  also a service is not a good, and therefore contract of </w:t>
      </w:r>
      <w:proofErr w:type="gramStart"/>
      <w:r w:rsidR="007E5F7D">
        <w:t>service  doesn’t</w:t>
      </w:r>
      <w:proofErr w:type="gramEnd"/>
      <w:r w:rsidR="007E5F7D">
        <w:t xml:space="preserve"> lie within  law of  sale of goods. this definition helps protect the sellers and </w:t>
      </w:r>
      <w:proofErr w:type="gramStart"/>
      <w:r w:rsidR="007E5F7D">
        <w:t>the  buyer</w:t>
      </w:r>
      <w:proofErr w:type="gramEnd"/>
      <w:r w:rsidR="007E5F7D">
        <w:t xml:space="preserve"> of the goods  by stating the  role of the buyers and the  </w:t>
      </w:r>
      <w:proofErr w:type="spellStart"/>
      <w:r w:rsidR="007E5F7D">
        <w:t>serllers</w:t>
      </w:r>
      <w:proofErr w:type="spellEnd"/>
      <w:r w:rsidR="007E5F7D">
        <w:t>. It makes the contracts of the sale of goods  possible.</w:t>
      </w:r>
      <w:bookmarkStart w:id="0" w:name="_GoBack"/>
      <w:bookmarkEnd w:id="0"/>
    </w:p>
    <w:sectPr w:rsidR="005F43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2B"/>
    <w:rsid w:val="00077496"/>
    <w:rsid w:val="000D5A7F"/>
    <w:rsid w:val="00337B59"/>
    <w:rsid w:val="003622EC"/>
    <w:rsid w:val="005F4301"/>
    <w:rsid w:val="007E5F7D"/>
    <w:rsid w:val="009411C6"/>
    <w:rsid w:val="00980A2B"/>
    <w:rsid w:val="009F3FB3"/>
    <w:rsid w:val="00A13A30"/>
    <w:rsid w:val="00A34D0D"/>
    <w:rsid w:val="00E31444"/>
    <w:rsid w:val="00E8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3C3D"/>
  <w15:chartTrackingRefBased/>
  <w15:docId w15:val="{58E2A681-1129-430F-9264-09D36407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44"/>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2021-07-25T21:27:00Z</dcterms:created>
  <dcterms:modified xsi:type="dcterms:W3CDTF">2021-07-25T21:27:00Z</dcterms:modified>
</cp:coreProperties>
</file>